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5406" w14:textId="77777777" w:rsidR="00D05226" w:rsidRPr="00D50821" w:rsidRDefault="00D05226">
      <w:pPr>
        <w:rPr>
          <w:color w:val="002060"/>
          <w:sz w:val="32"/>
          <w:szCs w:val="32"/>
        </w:rPr>
      </w:pPr>
      <w:r w:rsidRPr="00D50821">
        <w:rPr>
          <w:color w:val="002060"/>
          <w:sz w:val="32"/>
          <w:szCs w:val="32"/>
        </w:rPr>
        <w:t xml:space="preserve">Drodzy Rodzice i Opiekunowie, </w:t>
      </w:r>
    </w:p>
    <w:p w14:paraId="48E1AAD9" w14:textId="77777777" w:rsidR="00D05226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 xml:space="preserve">wśród wielu trudności, z którymi musimy radzić sobie w obecnej sytuacji, jest nuda. </w:t>
      </w:r>
    </w:p>
    <w:p w14:paraId="775FB2CA" w14:textId="77777777" w:rsidR="00D50821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>Dzieci są na nią szczególnie narażone.</w:t>
      </w:r>
    </w:p>
    <w:p w14:paraId="2E2EB671" w14:textId="38182CE9" w:rsidR="00D50821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 xml:space="preserve"> O nudę należy zadbać – pod jej wpływem Państwa dzieci mogą podejmować zachowania nieostrożne i łamiące zasady bezpieczeństwa.</w:t>
      </w:r>
    </w:p>
    <w:p w14:paraId="127FA703" w14:textId="1F8E5FD8" w:rsidR="00763086" w:rsidRDefault="00E640F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FF91CC" wp14:editId="19C9D0A5">
            <wp:extent cx="5760720" cy="38423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383CB" w14:textId="79AAF2BA" w:rsidR="00D05226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 xml:space="preserve"> Chciał</w:t>
      </w:r>
      <w:r w:rsidR="00D50821">
        <w:rPr>
          <w:sz w:val="32"/>
          <w:szCs w:val="32"/>
        </w:rPr>
        <w:t>a</w:t>
      </w:r>
      <w:r w:rsidRPr="00D05226">
        <w:rPr>
          <w:sz w:val="32"/>
          <w:szCs w:val="32"/>
        </w:rPr>
        <w:t xml:space="preserve">bym </w:t>
      </w:r>
      <w:r w:rsidR="00D50821">
        <w:rPr>
          <w:sz w:val="32"/>
          <w:szCs w:val="32"/>
        </w:rPr>
        <w:t xml:space="preserve">abyście pomyśleli o tym, że </w:t>
      </w:r>
      <w:r w:rsidRPr="00D05226">
        <w:rPr>
          <w:sz w:val="32"/>
          <w:szCs w:val="32"/>
        </w:rPr>
        <w:t xml:space="preserve">oferowanie pomocy innym </w:t>
      </w:r>
      <w:r w:rsidR="00D50821">
        <w:rPr>
          <w:sz w:val="32"/>
          <w:szCs w:val="32"/>
        </w:rPr>
        <w:t xml:space="preserve">może być dobrym </w:t>
      </w:r>
      <w:r w:rsidRPr="00D05226">
        <w:rPr>
          <w:sz w:val="32"/>
          <w:szCs w:val="32"/>
        </w:rPr>
        <w:t>spos</w:t>
      </w:r>
      <w:r w:rsidR="00D50821">
        <w:rPr>
          <w:sz w:val="32"/>
          <w:szCs w:val="32"/>
        </w:rPr>
        <w:t>obem</w:t>
      </w:r>
      <w:r w:rsidRPr="00D05226">
        <w:rPr>
          <w:sz w:val="32"/>
          <w:szCs w:val="32"/>
        </w:rPr>
        <w:t xml:space="preserve"> na wsparcie dzieci w radzeniu sobie z nudą. </w:t>
      </w:r>
    </w:p>
    <w:p w14:paraId="3300FEA9" w14:textId="615608F4" w:rsidR="00D05226" w:rsidRPr="00D50821" w:rsidRDefault="00D05226" w:rsidP="00D05226">
      <w:pPr>
        <w:ind w:left="360"/>
        <w:rPr>
          <w:color w:val="00B050"/>
          <w:sz w:val="32"/>
          <w:szCs w:val="32"/>
        </w:rPr>
      </w:pPr>
      <w:r w:rsidRPr="00D50821">
        <w:rPr>
          <w:color w:val="00B050"/>
          <w:sz w:val="32"/>
          <w:szCs w:val="32"/>
        </w:rPr>
        <w:t>1.Korzyści z pomagania.</w:t>
      </w:r>
    </w:p>
    <w:p w14:paraId="7167419D" w14:textId="77777777" w:rsidR="00D50821" w:rsidRDefault="00D05226" w:rsidP="00D05226">
      <w:pPr>
        <w:pStyle w:val="Akapitzlist"/>
        <w:rPr>
          <w:sz w:val="32"/>
          <w:szCs w:val="32"/>
        </w:rPr>
      </w:pPr>
      <w:r w:rsidRPr="00D05226">
        <w:rPr>
          <w:sz w:val="32"/>
          <w:szCs w:val="32"/>
        </w:rPr>
        <w:t xml:space="preserve"> Niesienie wsparcia innym pomaga w budowaniu empatii. Sprawia także, że dzieci czują się ważne, odpowiedzialne i silne.</w:t>
      </w:r>
    </w:p>
    <w:p w14:paraId="7B99632A" w14:textId="70D523D1" w:rsidR="00D50821" w:rsidRDefault="00D50821" w:rsidP="00D0522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Dzięki działaniom pomocowym mogą poczuć zadowolenie, nauczyć się współpracy, szacunku do drugiego człowieka bez </w:t>
      </w:r>
      <w:r>
        <w:rPr>
          <w:sz w:val="32"/>
          <w:szCs w:val="32"/>
        </w:rPr>
        <w:lastRenderedPageBreak/>
        <w:t>względu na to czy jest on biedny czy bogaty- nie ma ludzi gor</w:t>
      </w:r>
      <w:r w:rsidR="006717A4">
        <w:rPr>
          <w:sz w:val="32"/>
          <w:szCs w:val="32"/>
        </w:rPr>
        <w:t>szych – są po prostu różni.</w:t>
      </w:r>
    </w:p>
    <w:p w14:paraId="3BCBF08D" w14:textId="2808A4B3" w:rsidR="006717A4" w:rsidRDefault="006717A4" w:rsidP="00D0522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Nauczą się, że warto pomagać i że wspaniałą nagrodą może być radość drugiego człowieka, jego szczery uśmiech lub łzy szczęścia i wzruszenie. </w:t>
      </w:r>
    </w:p>
    <w:p w14:paraId="38792B3E" w14:textId="77777777" w:rsidR="00D50821" w:rsidRDefault="00D50821" w:rsidP="00D05226">
      <w:pPr>
        <w:pStyle w:val="Akapitzlist"/>
        <w:rPr>
          <w:sz w:val="32"/>
          <w:szCs w:val="32"/>
        </w:rPr>
      </w:pPr>
    </w:p>
    <w:p w14:paraId="46ABA58D" w14:textId="45BBD77B" w:rsidR="00E05628" w:rsidRPr="006717A4" w:rsidRDefault="00D05226">
      <w:pPr>
        <w:rPr>
          <w:color w:val="00B050"/>
          <w:sz w:val="32"/>
          <w:szCs w:val="32"/>
        </w:rPr>
      </w:pPr>
      <w:r w:rsidRPr="006717A4">
        <w:rPr>
          <w:color w:val="00B050"/>
          <w:sz w:val="32"/>
          <w:szCs w:val="32"/>
        </w:rPr>
        <w:t xml:space="preserve">2. Nasze bezpieczeństwo przede wszystkim </w:t>
      </w:r>
    </w:p>
    <w:p w14:paraId="691907B2" w14:textId="77777777" w:rsidR="006717A4" w:rsidRDefault="00D0522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05226">
        <w:rPr>
          <w:sz w:val="32"/>
          <w:szCs w:val="32"/>
        </w:rPr>
        <w:t>Nasze bezpieczeństwo przede wszystkim</w:t>
      </w:r>
      <w:r w:rsidR="006717A4">
        <w:rPr>
          <w:sz w:val="32"/>
          <w:szCs w:val="32"/>
        </w:rPr>
        <w:t>.</w:t>
      </w:r>
    </w:p>
    <w:p w14:paraId="766E9634" w14:textId="77777777" w:rsidR="006717A4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 xml:space="preserve"> Niosąc pomoc innym w sytuacji zagrożenia zakażeniem należy pamiętać o tym, że – tak jak przy udzielaniu Pierwszej </w:t>
      </w:r>
      <w:r w:rsidR="006717A4">
        <w:rPr>
          <w:sz w:val="32"/>
          <w:szCs w:val="32"/>
        </w:rPr>
        <w:t>P</w:t>
      </w:r>
      <w:r w:rsidRPr="00D05226">
        <w:rPr>
          <w:sz w:val="32"/>
          <w:szCs w:val="32"/>
        </w:rPr>
        <w:t>omocy – najważniejsze jest dbanie o własne bezpieczeństwo.</w:t>
      </w:r>
    </w:p>
    <w:p w14:paraId="2072ED43" w14:textId="77777777" w:rsidR="006717A4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 xml:space="preserve"> Czasem niesienie pomocy</w:t>
      </w:r>
      <w:r w:rsidR="006717A4">
        <w:rPr>
          <w:sz w:val="32"/>
          <w:szCs w:val="32"/>
        </w:rPr>
        <w:t>,</w:t>
      </w:r>
      <w:r w:rsidRPr="00D05226">
        <w:rPr>
          <w:sz w:val="32"/>
          <w:szCs w:val="32"/>
        </w:rPr>
        <w:t xml:space="preserve"> to także oferowanie swojego czasu i rozmowy</w:t>
      </w:r>
      <w:r w:rsidR="006717A4">
        <w:rPr>
          <w:sz w:val="32"/>
          <w:szCs w:val="32"/>
        </w:rPr>
        <w:t>.</w:t>
      </w:r>
    </w:p>
    <w:p w14:paraId="2ECA794A" w14:textId="77777777" w:rsidR="006717A4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 xml:space="preserve"> </w:t>
      </w:r>
      <w:r w:rsidR="006717A4">
        <w:rPr>
          <w:sz w:val="32"/>
          <w:szCs w:val="32"/>
        </w:rPr>
        <w:t xml:space="preserve">W </w:t>
      </w:r>
      <w:r w:rsidRPr="00D05226">
        <w:rPr>
          <w:sz w:val="32"/>
          <w:szCs w:val="32"/>
        </w:rPr>
        <w:t>Polsce</w:t>
      </w:r>
      <w:r w:rsidR="006717A4">
        <w:rPr>
          <w:sz w:val="32"/>
          <w:szCs w:val="32"/>
        </w:rPr>
        <w:t xml:space="preserve">- zwłaszcza teraz- powstaje wiele </w:t>
      </w:r>
      <w:r w:rsidRPr="00D05226">
        <w:rPr>
          <w:sz w:val="32"/>
          <w:szCs w:val="32"/>
        </w:rPr>
        <w:t>inicjatyw</w:t>
      </w:r>
      <w:r w:rsidR="006717A4">
        <w:rPr>
          <w:sz w:val="32"/>
          <w:szCs w:val="32"/>
        </w:rPr>
        <w:t>, które</w:t>
      </w:r>
      <w:r w:rsidRPr="00D05226">
        <w:rPr>
          <w:sz w:val="32"/>
          <w:szCs w:val="32"/>
        </w:rPr>
        <w:t xml:space="preserve"> dają możliwości pomagania na odległość. </w:t>
      </w:r>
    </w:p>
    <w:p w14:paraId="32A41C0C" w14:textId="6D366156" w:rsidR="00D05226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>Jeżeli</w:t>
      </w:r>
      <w:r w:rsidR="006717A4">
        <w:rPr>
          <w:sz w:val="32"/>
          <w:szCs w:val="32"/>
        </w:rPr>
        <w:t xml:space="preserve"> zaś</w:t>
      </w:r>
      <w:r w:rsidRPr="00D05226">
        <w:rPr>
          <w:sz w:val="32"/>
          <w:szCs w:val="32"/>
        </w:rPr>
        <w:t xml:space="preserve"> wsparcie miałoby łączyć się z wyjściem z domu – to niech będzie ograniczone do tych wyjść, w których dzieci i tak by uczestniczyły.</w:t>
      </w:r>
    </w:p>
    <w:p w14:paraId="4D056361" w14:textId="062A6FAA" w:rsidR="00D05226" w:rsidRPr="006717A4" w:rsidRDefault="00D05226">
      <w:pPr>
        <w:rPr>
          <w:color w:val="00B050"/>
          <w:sz w:val="32"/>
          <w:szCs w:val="32"/>
        </w:rPr>
      </w:pPr>
      <w:r w:rsidRPr="006717A4">
        <w:rPr>
          <w:color w:val="00B050"/>
          <w:sz w:val="32"/>
          <w:szCs w:val="32"/>
        </w:rPr>
        <w:t>3. Formy udzielania pomocy</w:t>
      </w:r>
    </w:p>
    <w:p w14:paraId="60834FA7" w14:textId="77777777" w:rsidR="006717A4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 xml:space="preserve"> Najbezpieczniejszą formą pomocy innym w obecnym czasie jest pomoc z domu. </w:t>
      </w:r>
    </w:p>
    <w:p w14:paraId="4212C271" w14:textId="77777777" w:rsidR="006717A4" w:rsidRDefault="006717A4">
      <w:pPr>
        <w:rPr>
          <w:sz w:val="32"/>
          <w:szCs w:val="32"/>
        </w:rPr>
      </w:pPr>
      <w:r>
        <w:rPr>
          <w:sz w:val="32"/>
          <w:szCs w:val="32"/>
        </w:rPr>
        <w:t>Można</w:t>
      </w:r>
      <w:r w:rsidR="00D05226" w:rsidRPr="00D05226">
        <w:rPr>
          <w:sz w:val="32"/>
          <w:szCs w:val="32"/>
        </w:rPr>
        <w:t xml:space="preserve"> sprawdzić, kto i jakiego wsparcia potrzebuje, warto pokazać dzieciom strony internetowe poświęcone temu tematowi.</w:t>
      </w:r>
    </w:p>
    <w:p w14:paraId="36DEFA7F" w14:textId="28939DA0" w:rsidR="00D05226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 xml:space="preserve"> Wśród promowanych sposobów niesienia pomocy są między innymi zakupy dla seniorów (dzieci mogą być odpowiedzialne np. za odbieranie telefonów i zamówień), szycie masek, czy też wyrażanie wdzięczności dla personelu medycznego (to również bardzo ważna pomoc!). </w:t>
      </w:r>
      <w:r w:rsidRPr="00D05226">
        <w:rPr>
          <w:sz w:val="32"/>
          <w:szCs w:val="32"/>
        </w:rPr>
        <w:lastRenderedPageBreak/>
        <w:t xml:space="preserve">https://www.facebook.com/pomagamysobie/posts/651750185589869 </w:t>
      </w:r>
      <w:hyperlink r:id="rId6" w:history="1">
        <w:r w:rsidRPr="000E4632">
          <w:rPr>
            <w:rStyle w:val="Hipercze"/>
            <w:sz w:val="32"/>
            <w:szCs w:val="32"/>
          </w:rPr>
          <w:t>https://www.facebook.com/groups/widzialnareka</w:t>
        </w:r>
      </w:hyperlink>
    </w:p>
    <w:p w14:paraId="5545CE7A" w14:textId="74B44490" w:rsidR="00D05226" w:rsidRDefault="00D05226">
      <w:pPr>
        <w:rPr>
          <w:sz w:val="32"/>
          <w:szCs w:val="32"/>
        </w:rPr>
      </w:pPr>
    </w:p>
    <w:p w14:paraId="2D44B26C" w14:textId="77777777" w:rsidR="006717A4" w:rsidRDefault="006717A4">
      <w:pPr>
        <w:rPr>
          <w:sz w:val="32"/>
          <w:szCs w:val="32"/>
        </w:rPr>
      </w:pPr>
      <w:r>
        <w:rPr>
          <w:sz w:val="32"/>
          <w:szCs w:val="32"/>
        </w:rPr>
        <w:t xml:space="preserve">Drodzy </w:t>
      </w:r>
      <w:r w:rsidR="00D05226" w:rsidRPr="00D05226">
        <w:rPr>
          <w:sz w:val="32"/>
          <w:szCs w:val="32"/>
        </w:rPr>
        <w:t>Rodzice i Opiekunowie</w:t>
      </w:r>
    </w:p>
    <w:p w14:paraId="42B732A3" w14:textId="6E5600DD" w:rsidR="00D05226" w:rsidRDefault="00D05226">
      <w:pPr>
        <w:rPr>
          <w:sz w:val="32"/>
          <w:szCs w:val="32"/>
        </w:rPr>
      </w:pPr>
      <w:r w:rsidRPr="00D05226">
        <w:rPr>
          <w:sz w:val="32"/>
          <w:szCs w:val="32"/>
        </w:rPr>
        <w:t xml:space="preserve"> chci</w:t>
      </w:r>
      <w:r w:rsidR="002106C8">
        <w:rPr>
          <w:sz w:val="32"/>
          <w:szCs w:val="32"/>
        </w:rPr>
        <w:t>ałabym</w:t>
      </w:r>
      <w:r w:rsidRPr="00D05226">
        <w:rPr>
          <w:sz w:val="32"/>
          <w:szCs w:val="32"/>
        </w:rPr>
        <w:t xml:space="preserve"> </w:t>
      </w:r>
      <w:r w:rsidR="002106C8">
        <w:rPr>
          <w:sz w:val="32"/>
          <w:szCs w:val="32"/>
        </w:rPr>
        <w:t>podkreślić</w:t>
      </w:r>
      <w:r w:rsidRPr="00D05226">
        <w:rPr>
          <w:sz w:val="32"/>
          <w:szCs w:val="32"/>
        </w:rPr>
        <w:t>, że najskuteczniejszym sposobem na promowanie pożądanych przez siebie postaw u dzieci jest dawanie im przykładu: tak w kwestii niesienia pomocy, jak i dbania o własne bezpieczeństwo.</w:t>
      </w:r>
    </w:p>
    <w:p w14:paraId="746BFD97" w14:textId="6DEC8BDB" w:rsidR="00E640F3" w:rsidRDefault="00E640F3">
      <w:pPr>
        <w:rPr>
          <w:sz w:val="32"/>
          <w:szCs w:val="32"/>
        </w:rPr>
      </w:pPr>
    </w:p>
    <w:p w14:paraId="26BE3018" w14:textId="2D381E77" w:rsidR="00E640F3" w:rsidRPr="00D05226" w:rsidRDefault="00E640F3">
      <w:pPr>
        <w:rPr>
          <w:sz w:val="32"/>
          <w:szCs w:val="32"/>
        </w:rPr>
      </w:pPr>
      <w:r>
        <w:rPr>
          <w:sz w:val="32"/>
          <w:szCs w:val="32"/>
        </w:rPr>
        <w:t xml:space="preserve">Grażyna Jaczewska – pedagog </w:t>
      </w:r>
      <w:bookmarkStart w:id="0" w:name="_GoBack"/>
      <w:bookmarkEnd w:id="0"/>
    </w:p>
    <w:sectPr w:rsidR="00E640F3" w:rsidRPr="00D0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85BB6"/>
    <w:multiLevelType w:val="hybridMultilevel"/>
    <w:tmpl w:val="701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26"/>
    <w:rsid w:val="002106C8"/>
    <w:rsid w:val="006717A4"/>
    <w:rsid w:val="00763086"/>
    <w:rsid w:val="00D05226"/>
    <w:rsid w:val="00D50821"/>
    <w:rsid w:val="00E05628"/>
    <w:rsid w:val="00E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ABFC"/>
  <w15:chartTrackingRefBased/>
  <w15:docId w15:val="{582BEE56-6B27-4EC4-914F-F8DC6520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2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widzialnarek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3</cp:revision>
  <dcterms:created xsi:type="dcterms:W3CDTF">2020-03-31T13:14:00Z</dcterms:created>
  <dcterms:modified xsi:type="dcterms:W3CDTF">2020-04-01T08:25:00Z</dcterms:modified>
</cp:coreProperties>
</file>