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00BF" w14:textId="58AAC8C3" w:rsidR="005352A7" w:rsidRPr="005352A7" w:rsidRDefault="005352A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352A7">
        <w:rPr>
          <w:rFonts w:ascii="Times New Roman" w:hAnsi="Times New Roman" w:cs="Times New Roman"/>
          <w:sz w:val="24"/>
          <w:szCs w:val="24"/>
          <w:lang w:val="pl-PL"/>
        </w:rPr>
        <w:t>ZAJĘCIA KREATYWNE Z JĘZYKA ROSYJSKIEGO KLASA VII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       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352A7">
        <w:rPr>
          <w:rFonts w:ascii="Times New Roman" w:hAnsi="Times New Roman" w:cs="Times New Roman"/>
          <w:sz w:val="24"/>
          <w:szCs w:val="24"/>
          <w:lang w:val="pl-PL"/>
        </w:rPr>
        <w:t>poniedziałek 22.06.2020</w:t>
      </w:r>
    </w:p>
    <w:p w14:paraId="25502613" w14:textId="77777777" w:rsidR="005352A7" w:rsidRDefault="005352A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772D9FF" w14:textId="2AE4C46C" w:rsidR="005352A7" w:rsidRPr="005352A7" w:rsidRDefault="005352A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352A7">
        <w:rPr>
          <w:rFonts w:ascii="Times New Roman" w:hAnsi="Times New Roman" w:cs="Times New Roman"/>
          <w:sz w:val="24"/>
          <w:szCs w:val="24"/>
          <w:lang w:val="pl-PL"/>
        </w:rPr>
        <w:t>Ostatnia partyjka zadań interaktywnych:</w:t>
      </w:r>
    </w:p>
    <w:p w14:paraId="4059498C" w14:textId="1897918A" w:rsidR="005352A7" w:rsidRPr="005352A7" w:rsidRDefault="005352A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352A7">
          <w:rPr>
            <w:rStyle w:val="Hipercze"/>
            <w:rFonts w:ascii="Times New Roman" w:hAnsi="Times New Roman" w:cs="Times New Roman"/>
            <w:sz w:val="24"/>
            <w:szCs w:val="24"/>
          </w:rPr>
          <w:t>https://rosyjski.ang.pl/cwiczenia/264</w:t>
        </w:r>
      </w:hyperlink>
    </w:p>
    <w:p w14:paraId="09B70EC3" w14:textId="38025F12" w:rsidR="005352A7" w:rsidRPr="005352A7" w:rsidRDefault="005352A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52A7">
          <w:rPr>
            <w:rStyle w:val="Hipercze"/>
            <w:rFonts w:ascii="Times New Roman" w:hAnsi="Times New Roman" w:cs="Times New Roman"/>
            <w:sz w:val="24"/>
            <w:szCs w:val="24"/>
          </w:rPr>
          <w:t>https://rosyjski.ang.pl/cwiczenia/1239</w:t>
        </w:r>
      </w:hyperlink>
    </w:p>
    <w:p w14:paraId="4E060CFB" w14:textId="28F08EE6" w:rsidR="005352A7" w:rsidRPr="005352A7" w:rsidRDefault="005352A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52A7">
          <w:rPr>
            <w:rStyle w:val="Hipercze"/>
            <w:rFonts w:ascii="Times New Roman" w:hAnsi="Times New Roman" w:cs="Times New Roman"/>
            <w:sz w:val="24"/>
            <w:szCs w:val="24"/>
          </w:rPr>
          <w:t>https://rosyjski.ang.pl/cwiczenia/166</w:t>
        </w:r>
      </w:hyperlink>
    </w:p>
    <w:p w14:paraId="2FA6DFE7" w14:textId="259F566E" w:rsidR="005352A7" w:rsidRDefault="005352A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352A7">
          <w:rPr>
            <w:rStyle w:val="Hipercze"/>
            <w:rFonts w:ascii="Times New Roman" w:hAnsi="Times New Roman" w:cs="Times New Roman"/>
            <w:sz w:val="24"/>
            <w:szCs w:val="24"/>
          </w:rPr>
          <w:t>https://rosyjski.ang.pl/cwiczenia/1146</w:t>
        </w:r>
      </w:hyperlink>
    </w:p>
    <w:p w14:paraId="6CC37DD8" w14:textId="22BFB70A" w:rsidR="005352A7" w:rsidRDefault="005352A7">
      <w:pPr>
        <w:rPr>
          <w:rFonts w:ascii="Times New Roman" w:hAnsi="Times New Roman" w:cs="Times New Roman"/>
          <w:sz w:val="24"/>
          <w:szCs w:val="24"/>
        </w:rPr>
      </w:pPr>
    </w:p>
    <w:p w14:paraId="2FDDBFF1" w14:textId="604D24B7" w:rsidR="005352A7" w:rsidRDefault="005352A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Pozdrawiam</w:t>
      </w:r>
    </w:p>
    <w:p w14:paraId="6FA0D62D" w14:textId="3FF9EF15" w:rsidR="005352A7" w:rsidRPr="005352A7" w:rsidRDefault="005352A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Monika Lesiuk</w:t>
      </w:r>
    </w:p>
    <w:sectPr w:rsidR="005352A7" w:rsidRPr="0053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A7"/>
    <w:rsid w:val="005352A7"/>
    <w:rsid w:val="008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70B6"/>
  <w15:chartTrackingRefBased/>
  <w15:docId w15:val="{0A02AE2E-DA3B-4D71-A425-695E91D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5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yjski.ang.pl/cwiczenia/1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yjski.ang.pl/cwiczenia/166" TargetMode="External"/><Relationship Id="rId5" Type="http://schemas.openxmlformats.org/officeDocument/2006/relationships/hyperlink" Target="https://rosyjski.ang.pl/cwiczenia/1239" TargetMode="External"/><Relationship Id="rId4" Type="http://schemas.openxmlformats.org/officeDocument/2006/relationships/hyperlink" Target="https://rosyjski.ang.pl/cwiczenia/2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2020-06-21T10:34:00Z</dcterms:created>
  <dcterms:modified xsi:type="dcterms:W3CDTF">2020-06-21T10:38:00Z</dcterms:modified>
</cp:coreProperties>
</file>